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CC60" w14:textId="60924080" w:rsidR="00773626" w:rsidRDefault="00773626" w:rsidP="00EE0147">
      <w:pPr>
        <w:jc w:val="right"/>
        <w:rPr>
          <w:b/>
          <w:sz w:val="28"/>
          <w:szCs w:val="28"/>
        </w:rPr>
      </w:pPr>
      <w:bookmarkStart w:id="0" w:name="OLE_LINK1"/>
      <w:r>
        <w:t xml:space="preserve">                                                                               </w:t>
      </w:r>
      <w:r w:rsidR="0037495C">
        <w:tab/>
      </w:r>
      <w:r w:rsidR="0037495C">
        <w:tab/>
      </w:r>
      <w:r w:rsidR="0037495C">
        <w:tab/>
      </w:r>
      <w:r w:rsidR="0037495C">
        <w:tab/>
      </w:r>
      <w:r w:rsidR="0037495C">
        <w:tab/>
      </w:r>
      <w:r w:rsidR="0037495C">
        <w:tab/>
      </w:r>
    </w:p>
    <w:p w14:paraId="14595F03" w14:textId="77777777" w:rsidR="00EE0147" w:rsidRPr="000942A9" w:rsidRDefault="00EE0147" w:rsidP="00EE0147">
      <w:r w:rsidRPr="00EE0147">
        <w:rPr>
          <w:sz w:val="28"/>
          <w:szCs w:val="28"/>
        </w:rPr>
        <w:t>…………………………</w:t>
      </w:r>
    </w:p>
    <w:p w14:paraId="439EAB4A" w14:textId="77777777" w:rsidR="00773626" w:rsidRPr="000942A9" w:rsidRDefault="00773626" w:rsidP="00277CF5">
      <w:pPr>
        <w:rPr>
          <w:i/>
        </w:rPr>
      </w:pPr>
      <w:r w:rsidRPr="000942A9">
        <w:rPr>
          <w:i/>
        </w:rPr>
        <w:t>/Pieczęć firmowa Wykonawcy/</w:t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277CF5" w:rsidRPr="000942A9">
        <w:rPr>
          <w:i/>
        </w:rPr>
        <w:t xml:space="preserve">                                                                                         </w:t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EA59A7" w:rsidRPr="000942A9">
        <w:rPr>
          <w:rFonts w:ascii="Calibri" w:hAnsi="Calibri"/>
          <w:b/>
        </w:rPr>
        <w:t xml:space="preserve">  </w:t>
      </w:r>
      <w:r w:rsidR="00B167DE" w:rsidRPr="000942A9">
        <w:rPr>
          <w:rFonts w:ascii="Calibri" w:hAnsi="Calibri"/>
          <w:b/>
        </w:rPr>
        <w:t xml:space="preserve"> </w:t>
      </w:r>
    </w:p>
    <w:p w14:paraId="391E0E60" w14:textId="77777777" w:rsidR="002A6D7A" w:rsidRPr="000942A9" w:rsidRDefault="002A6D7A" w:rsidP="002A6D7A">
      <w:pPr>
        <w:rPr>
          <w:b/>
        </w:rPr>
      </w:pPr>
    </w:p>
    <w:p w14:paraId="511A4035" w14:textId="14421681" w:rsidR="003237FD" w:rsidRPr="000942A9" w:rsidRDefault="00BD1BD9" w:rsidP="00BD1BD9">
      <w:pPr>
        <w:tabs>
          <w:tab w:val="center" w:pos="7001"/>
          <w:tab w:val="left" w:pos="8760"/>
        </w:tabs>
        <w:rPr>
          <w:b/>
        </w:rPr>
      </w:pPr>
      <w:r>
        <w:rPr>
          <w:b/>
        </w:rPr>
        <w:tab/>
      </w:r>
      <w:r w:rsidR="002A6D7A" w:rsidRPr="000942A9">
        <w:rPr>
          <w:b/>
        </w:rPr>
        <w:t xml:space="preserve">Wykaz  </w:t>
      </w:r>
      <w:r w:rsidR="00B15547">
        <w:rPr>
          <w:b/>
        </w:rPr>
        <w:t>Stacji</w:t>
      </w:r>
      <w:r w:rsidR="0085774F">
        <w:rPr>
          <w:b/>
        </w:rPr>
        <w:t xml:space="preserve"> </w:t>
      </w:r>
      <w:r w:rsidR="004F6A0E" w:rsidRPr="000942A9">
        <w:rPr>
          <w:b/>
        </w:rPr>
        <w:t xml:space="preserve"> </w:t>
      </w:r>
    </w:p>
    <w:p w14:paraId="771E0818" w14:textId="77777777" w:rsidR="00F46E9D" w:rsidRPr="000942A9" w:rsidRDefault="00F46E9D" w:rsidP="002A6D7A">
      <w:pPr>
        <w:jc w:val="center"/>
        <w:rPr>
          <w:b/>
        </w:rPr>
      </w:pPr>
    </w:p>
    <w:p w14:paraId="56296E90" w14:textId="664083BA" w:rsidR="000942A9" w:rsidRDefault="00EE0147" w:rsidP="000942A9">
      <w:pPr>
        <w:pStyle w:val="Nagwek1"/>
        <w:tabs>
          <w:tab w:val="left" w:pos="0"/>
        </w:tabs>
        <w:rPr>
          <w:sz w:val="24"/>
        </w:rPr>
      </w:pPr>
      <w:r w:rsidRPr="000942A9">
        <w:rPr>
          <w:sz w:val="24"/>
        </w:rPr>
        <w:t xml:space="preserve">Składając ofertę w postępowaniu prowadzonym w trybie przetargu nieograniczonego </w:t>
      </w:r>
      <w:r w:rsidR="000942A9" w:rsidRPr="000942A9">
        <w:rPr>
          <w:sz w:val="24"/>
        </w:rPr>
        <w:t xml:space="preserve">na </w:t>
      </w:r>
    </w:p>
    <w:p w14:paraId="540A5C66" w14:textId="77777777" w:rsidR="0085774F" w:rsidRPr="0085774F" w:rsidRDefault="0085774F" w:rsidP="0085774F">
      <w:pPr>
        <w:rPr>
          <w:lang w:eastAsia="ar-SA"/>
        </w:rPr>
      </w:pPr>
    </w:p>
    <w:p w14:paraId="560B92A1" w14:textId="77777777" w:rsidR="002C374D" w:rsidRPr="00972108" w:rsidRDefault="0085774F" w:rsidP="002C374D">
      <w:pPr>
        <w:ind w:right="57"/>
        <w:jc w:val="center"/>
        <w:rPr>
          <w:rFonts w:ascii="Times" w:hAnsi="Times"/>
        </w:rPr>
      </w:pPr>
      <w:r>
        <w:rPr>
          <w:lang w:eastAsia="ar-SA"/>
        </w:rPr>
        <w:t xml:space="preserve">           </w:t>
      </w:r>
      <w:r w:rsidR="002C374D" w:rsidRPr="00972108">
        <w:rPr>
          <w:rFonts w:ascii="Times" w:hAnsi="Times"/>
        </w:rPr>
        <w:t>Sukcesywne tankowanie paliwa na stacji</w:t>
      </w:r>
      <w:r w:rsidR="002C374D">
        <w:rPr>
          <w:rFonts w:ascii="Times" w:hAnsi="Times"/>
        </w:rPr>
        <w:t>/stacjach</w:t>
      </w:r>
      <w:r w:rsidR="002C374D" w:rsidRPr="00972108">
        <w:rPr>
          <w:rFonts w:ascii="Times" w:hAnsi="Times"/>
        </w:rPr>
        <w:t xml:space="preserve"> benzynow</w:t>
      </w:r>
      <w:r w:rsidR="002C374D">
        <w:rPr>
          <w:rFonts w:ascii="Times" w:hAnsi="Times"/>
        </w:rPr>
        <w:t>ych</w:t>
      </w:r>
      <w:r w:rsidR="002C374D" w:rsidRPr="00972108">
        <w:rPr>
          <w:rFonts w:ascii="Times" w:hAnsi="Times"/>
        </w:rPr>
        <w:t xml:space="preserve"> dla pojazdów i sprzętów będących w posiadaniu Zamawiającego w okresie do 31.12.202</w:t>
      </w:r>
      <w:r w:rsidR="002C374D">
        <w:rPr>
          <w:rFonts w:ascii="Times" w:hAnsi="Times"/>
        </w:rPr>
        <w:t>2</w:t>
      </w:r>
      <w:r w:rsidR="002C374D" w:rsidRPr="00972108">
        <w:rPr>
          <w:rFonts w:ascii="Times" w:hAnsi="Times"/>
        </w:rPr>
        <w:t xml:space="preserve"> r. </w:t>
      </w:r>
    </w:p>
    <w:p w14:paraId="6F4849BA" w14:textId="15050D3F" w:rsidR="0085774F" w:rsidRDefault="0085774F" w:rsidP="0085774F">
      <w:pPr>
        <w:jc w:val="center"/>
      </w:pPr>
      <w:r>
        <w:t xml:space="preserve"> </w:t>
      </w:r>
    </w:p>
    <w:p w14:paraId="634F6AB3" w14:textId="77777777" w:rsidR="000942A9" w:rsidRPr="000942A9" w:rsidRDefault="000942A9" w:rsidP="000942A9">
      <w:pPr>
        <w:rPr>
          <w:lang w:eastAsia="ar-SA"/>
        </w:rPr>
      </w:pPr>
    </w:p>
    <w:p w14:paraId="78BD324F" w14:textId="4CB886C3" w:rsidR="00EE0147" w:rsidRPr="000942A9" w:rsidRDefault="00F46E9D" w:rsidP="000942A9">
      <w:pPr>
        <w:pStyle w:val="Nagwek1"/>
        <w:tabs>
          <w:tab w:val="left" w:pos="0"/>
        </w:tabs>
        <w:rPr>
          <w:sz w:val="24"/>
        </w:rPr>
      </w:pPr>
      <w:r w:rsidRPr="000942A9">
        <w:rPr>
          <w:sz w:val="24"/>
        </w:rPr>
        <w:t xml:space="preserve">- </w:t>
      </w:r>
      <w:r w:rsidR="00EE0147" w:rsidRPr="000942A9">
        <w:rPr>
          <w:sz w:val="24"/>
        </w:rPr>
        <w:t xml:space="preserve">oświadczamy, że spełniamy warunek posiadania wiedzy i doświadczenia, co potwierdzamy </w:t>
      </w:r>
      <w:r w:rsidR="00B15547">
        <w:rPr>
          <w:sz w:val="24"/>
        </w:rPr>
        <w:t xml:space="preserve">wykazem stacji </w:t>
      </w:r>
    </w:p>
    <w:p w14:paraId="0D400660" w14:textId="77777777" w:rsidR="00EE0147" w:rsidRPr="000942A9" w:rsidRDefault="00EE0147" w:rsidP="002A6D7A">
      <w:pPr>
        <w:jc w:val="center"/>
        <w:rPr>
          <w:b/>
        </w:rPr>
      </w:pPr>
    </w:p>
    <w:p w14:paraId="6C414626" w14:textId="77777777" w:rsidR="00D10C30" w:rsidRDefault="00D10C30" w:rsidP="00B770A1">
      <w:pPr>
        <w:rPr>
          <w:b/>
          <w:i/>
        </w:rPr>
      </w:pPr>
    </w:p>
    <w:tbl>
      <w:tblPr>
        <w:tblW w:w="11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981"/>
        <w:gridCol w:w="4016"/>
        <w:gridCol w:w="3119"/>
      </w:tblGrid>
      <w:tr w:rsidR="00B15547" w:rsidRPr="00854464" w14:paraId="7CEBBC7B" w14:textId="77777777" w:rsidTr="00B15547"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2CFF44" w14:textId="77777777" w:rsidR="00B15547" w:rsidRPr="00854464" w:rsidRDefault="00B15547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L.p.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499711" w14:textId="77777777" w:rsidR="00B15547" w:rsidRPr="00854464" w:rsidRDefault="00B15547" w:rsidP="00854464">
            <w:pPr>
              <w:jc w:val="center"/>
              <w:rPr>
                <w:b/>
              </w:rPr>
            </w:pPr>
          </w:p>
          <w:p w14:paraId="4E3525F7" w14:textId="210B3275" w:rsidR="00B15547" w:rsidRPr="00854464" w:rsidRDefault="00B15547" w:rsidP="00854464">
            <w:pPr>
              <w:jc w:val="center"/>
              <w:rPr>
                <w:b/>
              </w:rPr>
            </w:pPr>
            <w:r>
              <w:rPr>
                <w:b/>
              </w:rPr>
              <w:t xml:space="preserve">Adres stacji </w:t>
            </w:r>
          </w:p>
          <w:p w14:paraId="67FE56CF" w14:textId="77777777" w:rsidR="00B15547" w:rsidRPr="00854464" w:rsidRDefault="00B15547" w:rsidP="0037495C">
            <w:pPr>
              <w:jc w:val="center"/>
              <w:rPr>
                <w:b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53A7D" w14:textId="18E4B9B8" w:rsidR="00B15547" w:rsidRPr="00854464" w:rsidRDefault="00B15547" w:rsidP="004F6A0E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Stacji  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74AC2" w14:textId="0AAE1B4B" w:rsidR="00B15547" w:rsidRPr="00854464" w:rsidRDefault="00B15547" w:rsidP="00D7760F">
            <w:pPr>
              <w:jc w:val="center"/>
              <w:rPr>
                <w:b/>
              </w:rPr>
            </w:pPr>
            <w:r>
              <w:rPr>
                <w:b/>
              </w:rPr>
              <w:t xml:space="preserve">Odległość od siedziby Zamawiającego   </w:t>
            </w:r>
          </w:p>
        </w:tc>
      </w:tr>
      <w:tr w:rsidR="00B15547" w:rsidRPr="00854464" w14:paraId="28014DF0" w14:textId="77777777" w:rsidTr="00B15547">
        <w:trPr>
          <w:trHeight w:val="1395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14:paraId="7AAAA9E0" w14:textId="77777777" w:rsidR="00B15547" w:rsidRPr="00854464" w:rsidRDefault="00B15547" w:rsidP="00854464">
            <w:pPr>
              <w:jc w:val="center"/>
              <w:rPr>
                <w:b/>
              </w:rPr>
            </w:pPr>
          </w:p>
          <w:p w14:paraId="0043E57F" w14:textId="77777777" w:rsidR="00B15547" w:rsidRPr="00854464" w:rsidRDefault="00B15547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1.</w:t>
            </w:r>
          </w:p>
        </w:tc>
        <w:tc>
          <w:tcPr>
            <w:tcW w:w="3981" w:type="dxa"/>
            <w:tcBorders>
              <w:top w:val="single" w:sz="12" w:space="0" w:color="auto"/>
              <w:bottom w:val="single" w:sz="12" w:space="0" w:color="auto"/>
            </w:tcBorders>
          </w:tcPr>
          <w:p w14:paraId="47C7FB00" w14:textId="77777777" w:rsidR="00B15547" w:rsidRDefault="00B15547" w:rsidP="00DC0DBA">
            <w:pPr>
              <w:rPr>
                <w:sz w:val="18"/>
                <w:szCs w:val="18"/>
              </w:rPr>
            </w:pPr>
          </w:p>
          <w:p w14:paraId="5DF4FBE0" w14:textId="77777777" w:rsidR="00B15547" w:rsidRDefault="00B15547" w:rsidP="004F6A0E">
            <w:pPr>
              <w:rPr>
                <w:sz w:val="18"/>
                <w:szCs w:val="18"/>
              </w:rPr>
            </w:pPr>
          </w:p>
          <w:p w14:paraId="1A6FB68A" w14:textId="77777777" w:rsidR="00B15547" w:rsidRDefault="00B15547" w:rsidP="004F6A0E">
            <w:pPr>
              <w:rPr>
                <w:sz w:val="18"/>
                <w:szCs w:val="18"/>
              </w:rPr>
            </w:pPr>
          </w:p>
          <w:p w14:paraId="4ABA90C4" w14:textId="77777777" w:rsidR="00B15547" w:rsidRDefault="00B15547" w:rsidP="004F6A0E">
            <w:pPr>
              <w:rPr>
                <w:sz w:val="18"/>
                <w:szCs w:val="18"/>
              </w:rPr>
            </w:pPr>
          </w:p>
          <w:p w14:paraId="725097BA" w14:textId="77777777" w:rsidR="00B15547" w:rsidRDefault="00B15547" w:rsidP="004F6A0E">
            <w:pPr>
              <w:rPr>
                <w:sz w:val="18"/>
                <w:szCs w:val="18"/>
              </w:rPr>
            </w:pPr>
          </w:p>
          <w:p w14:paraId="18D9A353" w14:textId="77777777" w:rsidR="00B15547" w:rsidRPr="00854464" w:rsidRDefault="00B15547" w:rsidP="004F6A0E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bottom w:val="single" w:sz="12" w:space="0" w:color="auto"/>
            </w:tcBorders>
          </w:tcPr>
          <w:p w14:paraId="5B04A537" w14:textId="459B763D" w:rsidR="00B15547" w:rsidRPr="00854464" w:rsidRDefault="00B15547" w:rsidP="00EE0147">
            <w:pPr>
              <w:rPr>
                <w:sz w:val="18"/>
                <w:szCs w:val="18"/>
              </w:rPr>
            </w:pPr>
            <w:r w:rsidRPr="00854464">
              <w:rPr>
                <w:b/>
                <w:i/>
              </w:rPr>
              <w:t xml:space="preserve"> 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0822D125" w14:textId="77777777" w:rsidR="00B15547" w:rsidRPr="00854464" w:rsidRDefault="00B15547" w:rsidP="00F312A9">
            <w:pPr>
              <w:rPr>
                <w:b/>
                <w:i/>
                <w:sz w:val="18"/>
                <w:szCs w:val="18"/>
              </w:rPr>
            </w:pPr>
          </w:p>
          <w:p w14:paraId="3ABE1FA1" w14:textId="77777777" w:rsidR="00B15547" w:rsidRPr="00854464" w:rsidRDefault="00B15547" w:rsidP="00F312A9">
            <w:pPr>
              <w:rPr>
                <w:b/>
                <w:i/>
                <w:sz w:val="18"/>
                <w:szCs w:val="18"/>
              </w:rPr>
            </w:pPr>
          </w:p>
          <w:p w14:paraId="2AD03D41" w14:textId="77777777" w:rsidR="00B15547" w:rsidRPr="00854464" w:rsidRDefault="00B15547" w:rsidP="00F312A9">
            <w:pPr>
              <w:rPr>
                <w:i/>
                <w:sz w:val="18"/>
                <w:szCs w:val="18"/>
              </w:rPr>
            </w:pPr>
          </w:p>
          <w:p w14:paraId="11CAB152" w14:textId="44DDDFB2" w:rsidR="00B15547" w:rsidRPr="00854464" w:rsidRDefault="00B15547" w:rsidP="00F312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>
              <w:rPr>
                <w:i/>
                <w:sz w:val="18"/>
                <w:szCs w:val="18"/>
              </w:rPr>
              <w:t>km</w:t>
            </w:r>
          </w:p>
        </w:tc>
      </w:tr>
      <w:tr w:rsidR="00B15547" w:rsidRPr="00854464" w14:paraId="7F201BB0" w14:textId="77777777" w:rsidTr="00B15547">
        <w:trPr>
          <w:trHeight w:val="1104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14:paraId="5517BE09" w14:textId="77777777" w:rsidR="00B15547" w:rsidRPr="00854464" w:rsidRDefault="00B15547" w:rsidP="0085446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81" w:type="dxa"/>
            <w:tcBorders>
              <w:top w:val="single" w:sz="12" w:space="0" w:color="auto"/>
              <w:bottom w:val="single" w:sz="12" w:space="0" w:color="auto"/>
            </w:tcBorders>
          </w:tcPr>
          <w:p w14:paraId="0AE254E9" w14:textId="77777777" w:rsidR="00B15547" w:rsidRDefault="00B15547" w:rsidP="00DC0DBA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bottom w:val="single" w:sz="12" w:space="0" w:color="auto"/>
            </w:tcBorders>
          </w:tcPr>
          <w:p w14:paraId="6BF65A5D" w14:textId="7813E3CA" w:rsidR="00B15547" w:rsidRDefault="00B15547" w:rsidP="00F46E9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6665F5FB" w14:textId="77777777" w:rsidR="00B15547" w:rsidRDefault="00B15547" w:rsidP="00F312A9">
            <w:pPr>
              <w:rPr>
                <w:i/>
                <w:sz w:val="18"/>
                <w:szCs w:val="18"/>
              </w:rPr>
            </w:pPr>
          </w:p>
          <w:p w14:paraId="709A9BB0" w14:textId="77777777" w:rsidR="00B15547" w:rsidRDefault="00B15547" w:rsidP="00F312A9">
            <w:pPr>
              <w:rPr>
                <w:i/>
                <w:sz w:val="18"/>
                <w:szCs w:val="18"/>
              </w:rPr>
            </w:pPr>
          </w:p>
          <w:p w14:paraId="7653924A" w14:textId="3C32CF6A" w:rsidR="00B15547" w:rsidRPr="00854464" w:rsidRDefault="00B15547" w:rsidP="00F312A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>
              <w:rPr>
                <w:i/>
                <w:sz w:val="18"/>
                <w:szCs w:val="18"/>
              </w:rPr>
              <w:t>km</w:t>
            </w:r>
          </w:p>
        </w:tc>
      </w:tr>
      <w:tr w:rsidR="00B15547" w:rsidRPr="00854464" w14:paraId="42F77E7A" w14:textId="77777777" w:rsidTr="00B15547">
        <w:trPr>
          <w:trHeight w:val="1104"/>
        </w:trPr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D3240E" w14:textId="77777777" w:rsidR="00B15547" w:rsidRPr="00854464" w:rsidRDefault="00B15547" w:rsidP="00EA3AD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1ADCF6" w14:textId="77777777" w:rsidR="00B15547" w:rsidRDefault="00B15547" w:rsidP="00EA3AD9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73AF36" w14:textId="2E16B039" w:rsidR="00B15547" w:rsidRDefault="00B15547" w:rsidP="00F46E9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B78167" w14:textId="77777777" w:rsidR="00B15547" w:rsidRDefault="00B15547" w:rsidP="00EA3AD9">
            <w:pPr>
              <w:rPr>
                <w:b/>
                <w:i/>
                <w:sz w:val="18"/>
                <w:szCs w:val="18"/>
              </w:rPr>
            </w:pPr>
          </w:p>
          <w:p w14:paraId="14EC2942" w14:textId="764404BE" w:rsidR="00B15547" w:rsidRPr="00854464" w:rsidRDefault="00B15547" w:rsidP="00EA3AD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>
              <w:rPr>
                <w:i/>
                <w:sz w:val="18"/>
                <w:szCs w:val="18"/>
              </w:rPr>
              <w:t>km</w:t>
            </w:r>
          </w:p>
        </w:tc>
      </w:tr>
    </w:tbl>
    <w:p w14:paraId="2BBBDC52" w14:textId="77777777" w:rsidR="00D64E6C" w:rsidRPr="00D64E6C" w:rsidRDefault="00D64E6C" w:rsidP="00F46E9D">
      <w:pPr>
        <w:rPr>
          <w:b/>
          <w:i/>
        </w:rPr>
      </w:pPr>
    </w:p>
    <w:p w14:paraId="61001300" w14:textId="77777777" w:rsidR="00D7760F" w:rsidRDefault="00D7760F">
      <w:pPr>
        <w:rPr>
          <w:i/>
          <w:sz w:val="20"/>
          <w:szCs w:val="20"/>
        </w:rPr>
      </w:pPr>
    </w:p>
    <w:p w14:paraId="5AE5BF57" w14:textId="77777777" w:rsidR="00D7760F" w:rsidRDefault="00D7760F">
      <w:pPr>
        <w:rPr>
          <w:i/>
          <w:sz w:val="20"/>
          <w:szCs w:val="20"/>
        </w:rPr>
      </w:pPr>
    </w:p>
    <w:p w14:paraId="3AEA4C5D" w14:textId="3621785F" w:rsidR="0026731C" w:rsidRPr="00773626" w:rsidRDefault="0026731C" w:rsidP="0026731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..................................................                              </w:t>
      </w:r>
      <w:r w:rsidR="00BB4EC1">
        <w:rPr>
          <w:i/>
          <w:sz w:val="20"/>
          <w:szCs w:val="20"/>
        </w:rPr>
        <w:t xml:space="preserve">                       </w:t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  <w:t xml:space="preserve">      </w:t>
      </w:r>
    </w:p>
    <w:p w14:paraId="49806ADE" w14:textId="34FDDC6C" w:rsidR="0026731C" w:rsidRPr="00EE0147" w:rsidRDefault="0026731C" w:rsidP="00E47AC1">
      <w:pPr>
        <w:ind w:left="4248" w:hanging="381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/miejscowość, data/                                                          </w:t>
      </w:r>
      <w:r w:rsidR="00B770A1">
        <w:rPr>
          <w:i/>
          <w:sz w:val="20"/>
          <w:szCs w:val="20"/>
        </w:rPr>
        <w:t xml:space="preserve">     </w:t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  <w:t xml:space="preserve">                </w:t>
      </w:r>
      <w:r w:rsidR="00B770A1">
        <w:rPr>
          <w:i/>
          <w:sz w:val="20"/>
          <w:szCs w:val="20"/>
        </w:rPr>
        <w:t xml:space="preserve"> </w:t>
      </w:r>
      <w:r w:rsidR="00EE0147" w:rsidRPr="00EE0147">
        <w:rPr>
          <w:rStyle w:val="Numerstrony"/>
          <w:sz w:val="20"/>
          <w:szCs w:val="20"/>
        </w:rPr>
        <w:t xml:space="preserve"> </w:t>
      </w:r>
      <w:bookmarkEnd w:id="0"/>
    </w:p>
    <w:sectPr w:rsidR="0026731C" w:rsidRPr="00EE0147" w:rsidSect="00B167DE">
      <w:headerReference w:type="default" r:id="rId7"/>
      <w:pgSz w:w="16838" w:h="11906" w:orient="landscape"/>
      <w:pgMar w:top="719" w:right="1418" w:bottom="92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F47AC" w14:textId="77777777" w:rsidR="009A2E45" w:rsidRDefault="009A2E45" w:rsidP="00B167DE">
      <w:r>
        <w:separator/>
      </w:r>
    </w:p>
  </w:endnote>
  <w:endnote w:type="continuationSeparator" w:id="0">
    <w:p w14:paraId="4E728136" w14:textId="77777777" w:rsidR="009A2E45" w:rsidRDefault="009A2E45" w:rsidP="00B1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79E85" w14:textId="77777777" w:rsidR="009A2E45" w:rsidRDefault="009A2E45" w:rsidP="00B167DE">
      <w:r>
        <w:separator/>
      </w:r>
    </w:p>
  </w:footnote>
  <w:footnote w:type="continuationSeparator" w:id="0">
    <w:p w14:paraId="48FA58A0" w14:textId="77777777" w:rsidR="009A2E45" w:rsidRDefault="009A2E45" w:rsidP="00B16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90C00" w14:textId="1181A847" w:rsidR="002C374D" w:rsidRDefault="002C374D">
    <w:pPr>
      <w:pStyle w:val="Nagwek"/>
    </w:pPr>
    <w:r>
      <w:t xml:space="preserve">Załącznik nr 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9E10391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8"/>
    <w:multiLevelType w:val="multilevel"/>
    <w:tmpl w:val="00000008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C94"/>
    <w:rsid w:val="000030CD"/>
    <w:rsid w:val="000106F3"/>
    <w:rsid w:val="00024AE8"/>
    <w:rsid w:val="000347A5"/>
    <w:rsid w:val="00035650"/>
    <w:rsid w:val="00070507"/>
    <w:rsid w:val="000942A9"/>
    <w:rsid w:val="00143153"/>
    <w:rsid w:val="0015078A"/>
    <w:rsid w:val="00162B0C"/>
    <w:rsid w:val="00167A8B"/>
    <w:rsid w:val="00181D5A"/>
    <w:rsid w:val="001A5AD6"/>
    <w:rsid w:val="001E0546"/>
    <w:rsid w:val="00201E37"/>
    <w:rsid w:val="0026731C"/>
    <w:rsid w:val="00277CF5"/>
    <w:rsid w:val="00293B1F"/>
    <w:rsid w:val="002A6D7A"/>
    <w:rsid w:val="002C272B"/>
    <w:rsid w:val="002C33F2"/>
    <w:rsid w:val="002C374D"/>
    <w:rsid w:val="002F498F"/>
    <w:rsid w:val="002F6948"/>
    <w:rsid w:val="003237FD"/>
    <w:rsid w:val="00342B49"/>
    <w:rsid w:val="00357F67"/>
    <w:rsid w:val="0037495C"/>
    <w:rsid w:val="003769E0"/>
    <w:rsid w:val="003B0329"/>
    <w:rsid w:val="003B79FA"/>
    <w:rsid w:val="003D2EFD"/>
    <w:rsid w:val="003E56EE"/>
    <w:rsid w:val="00437C05"/>
    <w:rsid w:val="00484471"/>
    <w:rsid w:val="00492943"/>
    <w:rsid w:val="004B2A15"/>
    <w:rsid w:val="004B4C42"/>
    <w:rsid w:val="004C46C7"/>
    <w:rsid w:val="004E4E3E"/>
    <w:rsid w:val="004F6A0E"/>
    <w:rsid w:val="0052208E"/>
    <w:rsid w:val="00541670"/>
    <w:rsid w:val="00542FE2"/>
    <w:rsid w:val="005663FE"/>
    <w:rsid w:val="005B2BD3"/>
    <w:rsid w:val="005C0F50"/>
    <w:rsid w:val="005D1F9E"/>
    <w:rsid w:val="005E2BB9"/>
    <w:rsid w:val="006773EC"/>
    <w:rsid w:val="00697704"/>
    <w:rsid w:val="007026F5"/>
    <w:rsid w:val="00723E18"/>
    <w:rsid w:val="0073593E"/>
    <w:rsid w:val="007448A8"/>
    <w:rsid w:val="007525ED"/>
    <w:rsid w:val="00765940"/>
    <w:rsid w:val="00773626"/>
    <w:rsid w:val="007C266D"/>
    <w:rsid w:val="00804E50"/>
    <w:rsid w:val="008064E9"/>
    <w:rsid w:val="00830F7A"/>
    <w:rsid w:val="00836EBA"/>
    <w:rsid w:val="008377DE"/>
    <w:rsid w:val="00854464"/>
    <w:rsid w:val="0085774F"/>
    <w:rsid w:val="008647E4"/>
    <w:rsid w:val="008716E7"/>
    <w:rsid w:val="00880C75"/>
    <w:rsid w:val="00881D82"/>
    <w:rsid w:val="008E785D"/>
    <w:rsid w:val="00957D5A"/>
    <w:rsid w:val="00965C77"/>
    <w:rsid w:val="009748DC"/>
    <w:rsid w:val="00977D08"/>
    <w:rsid w:val="009A2E45"/>
    <w:rsid w:val="009B0D6F"/>
    <w:rsid w:val="009F2F16"/>
    <w:rsid w:val="00A1651D"/>
    <w:rsid w:val="00A879B3"/>
    <w:rsid w:val="00AE0975"/>
    <w:rsid w:val="00AE53C4"/>
    <w:rsid w:val="00B0065E"/>
    <w:rsid w:val="00B01CDD"/>
    <w:rsid w:val="00B06FB9"/>
    <w:rsid w:val="00B15547"/>
    <w:rsid w:val="00B167DE"/>
    <w:rsid w:val="00B17B9A"/>
    <w:rsid w:val="00B3707A"/>
    <w:rsid w:val="00B47C96"/>
    <w:rsid w:val="00B770A1"/>
    <w:rsid w:val="00BB4EC1"/>
    <w:rsid w:val="00BC5C76"/>
    <w:rsid w:val="00BD1BD9"/>
    <w:rsid w:val="00BF06C3"/>
    <w:rsid w:val="00BF5E65"/>
    <w:rsid w:val="00C11DC5"/>
    <w:rsid w:val="00C376BF"/>
    <w:rsid w:val="00C44C0F"/>
    <w:rsid w:val="00C5061E"/>
    <w:rsid w:val="00C72B16"/>
    <w:rsid w:val="00C82BA0"/>
    <w:rsid w:val="00CA0852"/>
    <w:rsid w:val="00CA1867"/>
    <w:rsid w:val="00CF3624"/>
    <w:rsid w:val="00D10C30"/>
    <w:rsid w:val="00D33A29"/>
    <w:rsid w:val="00D4143F"/>
    <w:rsid w:val="00D64E6C"/>
    <w:rsid w:val="00D7760F"/>
    <w:rsid w:val="00DC0DBA"/>
    <w:rsid w:val="00DE0ED1"/>
    <w:rsid w:val="00DE4E34"/>
    <w:rsid w:val="00E1722A"/>
    <w:rsid w:val="00E47AC1"/>
    <w:rsid w:val="00EA0DB9"/>
    <w:rsid w:val="00EA59A7"/>
    <w:rsid w:val="00EB77F8"/>
    <w:rsid w:val="00EE0147"/>
    <w:rsid w:val="00EE3443"/>
    <w:rsid w:val="00F312A9"/>
    <w:rsid w:val="00F3606E"/>
    <w:rsid w:val="00F41B55"/>
    <w:rsid w:val="00F46E9D"/>
    <w:rsid w:val="00F87D6F"/>
    <w:rsid w:val="00FA13A5"/>
    <w:rsid w:val="00FA2274"/>
    <w:rsid w:val="00FC6AC5"/>
    <w:rsid w:val="00F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5E36B"/>
  <w15:docId w15:val="{BD41DD73-8EDE-44B1-979B-6A054D1E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79B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47AC1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47AC1"/>
    <w:pPr>
      <w:keepNext/>
      <w:numPr>
        <w:ilvl w:val="2"/>
        <w:numId w:val="2"/>
      </w:numPr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47AC1"/>
    <w:pPr>
      <w:keepNext/>
      <w:numPr>
        <w:ilvl w:val="3"/>
        <w:numId w:val="2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6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167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7D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7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7DE"/>
    <w:rPr>
      <w:sz w:val="24"/>
      <w:szCs w:val="24"/>
    </w:rPr>
  </w:style>
  <w:style w:type="paragraph" w:customStyle="1" w:styleId="kasia">
    <w:name w:val="kasia"/>
    <w:basedOn w:val="Normalny"/>
    <w:rsid w:val="00EA59A7"/>
    <w:pPr>
      <w:autoSpaceDE w:val="0"/>
      <w:autoSpaceDN w:val="0"/>
      <w:spacing w:before="60" w:after="60" w:line="360" w:lineRule="auto"/>
      <w:jc w:val="both"/>
    </w:pPr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rsid w:val="00957D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7D5A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EE0147"/>
  </w:style>
  <w:style w:type="character" w:customStyle="1" w:styleId="Nagwek1Znak">
    <w:name w:val="Nagłówek 1 Znak"/>
    <w:basedOn w:val="Domylnaczcionkaakapitu"/>
    <w:link w:val="Nagwek1"/>
    <w:rsid w:val="00E47AC1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47AC1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E47AC1"/>
    <w:rPr>
      <w:b/>
      <w:color w:val="000000"/>
      <w:sz w:val="24"/>
      <w:shd w:val="clear" w:color="auto" w:fill="FFFF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Zamówień Publicznych</dc:creator>
  <cp:lastModifiedBy>Szymon Łakota</cp:lastModifiedBy>
  <cp:revision>2</cp:revision>
  <cp:lastPrinted>2019-11-27T09:59:00Z</cp:lastPrinted>
  <dcterms:created xsi:type="dcterms:W3CDTF">2021-11-16T09:15:00Z</dcterms:created>
  <dcterms:modified xsi:type="dcterms:W3CDTF">2021-11-16T09:15:00Z</dcterms:modified>
</cp:coreProperties>
</file>