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662C4979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D39E3">
        <w:rPr>
          <w:rFonts w:cstheme="minorHAnsi"/>
          <w:b/>
          <w:bCs/>
        </w:rPr>
        <w:t>DZP.26.1.</w:t>
      </w:r>
      <w:r w:rsidR="00263550">
        <w:rPr>
          <w:rFonts w:cstheme="minorHAnsi"/>
          <w:b/>
          <w:bCs/>
        </w:rPr>
        <w:t>212</w:t>
      </w:r>
      <w:r w:rsidR="00060374" w:rsidRPr="005D39E3">
        <w:rPr>
          <w:rFonts w:cstheme="minorHAnsi"/>
          <w:b/>
          <w:bCs/>
        </w:rPr>
        <w:t>.2021</w:t>
      </w:r>
    </w:p>
    <w:p w14:paraId="53910A66" w14:textId="77777777" w:rsidR="008C4132" w:rsidRPr="00754022" w:rsidRDefault="00216C7F" w:rsidP="00216C7F">
      <w:pPr>
        <w:jc w:val="center"/>
        <w:rPr>
          <w:rFonts w:cstheme="minorHAnsi"/>
          <w:b/>
          <w:bCs/>
          <w:sz w:val="28"/>
          <w:szCs w:val="28"/>
        </w:rPr>
      </w:pPr>
      <w:r w:rsidRPr="00754022">
        <w:rPr>
          <w:rFonts w:cstheme="minorHAnsi"/>
          <w:b/>
          <w:bCs/>
          <w:sz w:val="28"/>
          <w:szCs w:val="28"/>
        </w:rPr>
        <w:t>Zobowiązanie dotyczące udostępnienia zasobów</w:t>
      </w:r>
    </w:p>
    <w:p w14:paraId="7E48CDF5" w14:textId="15C714B9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>z 11.09.2019 r. - Prawo zamówień publicznych (</w:t>
      </w:r>
      <w:r w:rsidR="006815A1">
        <w:t xml:space="preserve">t.j. </w:t>
      </w:r>
      <w:r w:rsidR="00423A31" w:rsidRPr="005841B3">
        <w:t>Dz. U. z</w:t>
      </w:r>
      <w:r w:rsidR="006815A1">
        <w:t> </w:t>
      </w:r>
      <w:r w:rsidR="00423A31" w:rsidRPr="005841B3">
        <w:t>20</w:t>
      </w:r>
      <w:r w:rsidR="006815A1">
        <w:t>21</w:t>
      </w:r>
      <w:r w:rsidR="00423A31" w:rsidRPr="005841B3">
        <w:t xml:space="preserve"> r. poz. </w:t>
      </w:r>
      <w:r w:rsidR="006815A1">
        <w:t>1129</w:t>
      </w:r>
      <w:r w:rsidR="00423A31">
        <w:t xml:space="preserve">)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 xml:space="preserve">, tj. ……………………..… z siedzibą w ………..………………...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77777777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  <w:r w:rsidR="00884F01" w:rsidRPr="004C0F28">
        <w:rPr>
          <w:rFonts w:cstheme="minorHAnsi"/>
          <w:strike/>
          <w:vertAlign w:val="superscript"/>
        </w:rPr>
        <w:t>2</w:t>
      </w:r>
      <w:r w:rsidRPr="004C0F28">
        <w:rPr>
          <w:rFonts w:cstheme="minorHAnsi"/>
          <w:strike/>
          <w:vertAlign w:val="superscript"/>
        </w:rPr>
        <w:t>)</w:t>
      </w:r>
    </w:p>
    <w:p w14:paraId="35774285" w14:textId="77777777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  <w:r w:rsidR="00884F01" w:rsidRPr="00754022">
        <w:rPr>
          <w:rFonts w:cstheme="minorHAnsi"/>
          <w:vertAlign w:val="superscript"/>
        </w:rPr>
        <w:t>2</w:t>
      </w:r>
      <w:r w:rsidRPr="00754022">
        <w:rPr>
          <w:rFonts w:cstheme="minorHAnsi"/>
          <w:vertAlign w:val="superscript"/>
        </w:rPr>
        <w:t>)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1327" w14:textId="77777777" w:rsidR="009D72D0" w:rsidRDefault="009D72D0" w:rsidP="00216C7F">
      <w:pPr>
        <w:spacing w:after="0" w:line="240" w:lineRule="auto"/>
      </w:pPr>
      <w:r>
        <w:separator/>
      </w:r>
    </w:p>
  </w:endnote>
  <w:endnote w:type="continuationSeparator" w:id="0">
    <w:p w14:paraId="2341785F" w14:textId="77777777" w:rsidR="009D72D0" w:rsidRDefault="009D72D0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9EABF" w14:textId="77777777" w:rsidR="009D72D0" w:rsidRDefault="009D72D0" w:rsidP="00216C7F">
      <w:pPr>
        <w:spacing w:after="0" w:line="240" w:lineRule="auto"/>
      </w:pPr>
      <w:r>
        <w:separator/>
      </w:r>
    </w:p>
  </w:footnote>
  <w:footnote w:type="continuationSeparator" w:id="0">
    <w:p w14:paraId="387E0FAD" w14:textId="77777777" w:rsidR="009D72D0" w:rsidRDefault="009D72D0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1E9"/>
    <w:rsid w:val="00060374"/>
    <w:rsid w:val="00216C7F"/>
    <w:rsid w:val="00240390"/>
    <w:rsid w:val="00242872"/>
    <w:rsid w:val="00263550"/>
    <w:rsid w:val="002A31E9"/>
    <w:rsid w:val="003A375B"/>
    <w:rsid w:val="003F068B"/>
    <w:rsid w:val="00423A31"/>
    <w:rsid w:val="00442620"/>
    <w:rsid w:val="004C0F28"/>
    <w:rsid w:val="004D39D4"/>
    <w:rsid w:val="00576C7D"/>
    <w:rsid w:val="005A5FEF"/>
    <w:rsid w:val="005B41B5"/>
    <w:rsid w:val="005D39E3"/>
    <w:rsid w:val="006815A1"/>
    <w:rsid w:val="007443A6"/>
    <w:rsid w:val="00754022"/>
    <w:rsid w:val="00791328"/>
    <w:rsid w:val="007D37FD"/>
    <w:rsid w:val="007E1E65"/>
    <w:rsid w:val="008764F1"/>
    <w:rsid w:val="00884F01"/>
    <w:rsid w:val="008A03F7"/>
    <w:rsid w:val="008A2C6A"/>
    <w:rsid w:val="008C4132"/>
    <w:rsid w:val="008D00A7"/>
    <w:rsid w:val="008F7C11"/>
    <w:rsid w:val="00935DEF"/>
    <w:rsid w:val="00990AE1"/>
    <w:rsid w:val="009D72D0"/>
    <w:rsid w:val="00A94C13"/>
    <w:rsid w:val="00B16FE1"/>
    <w:rsid w:val="00B2420A"/>
    <w:rsid w:val="00B52A3C"/>
    <w:rsid w:val="00BC29D4"/>
    <w:rsid w:val="00BF54C7"/>
    <w:rsid w:val="00C10437"/>
    <w:rsid w:val="00C332E2"/>
    <w:rsid w:val="00CB7553"/>
    <w:rsid w:val="00CC3E26"/>
    <w:rsid w:val="00E43532"/>
    <w:rsid w:val="00E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34</cp:revision>
  <cp:lastPrinted>2021-08-18T12:01:00Z</cp:lastPrinted>
  <dcterms:created xsi:type="dcterms:W3CDTF">2019-10-18T11:27:00Z</dcterms:created>
  <dcterms:modified xsi:type="dcterms:W3CDTF">2021-10-05T10:55:00Z</dcterms:modified>
</cp:coreProperties>
</file>