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13" w:rsidRDefault="00244913" w:rsidP="00E24431">
      <w:pPr>
        <w:widowControl w:val="0"/>
        <w:adjustRightInd w:val="0"/>
        <w:spacing w:after="0"/>
        <w:ind w:left="284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469F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5B7BD9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D322EE" w:rsidRPr="00C469F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35616D" w:rsidRPr="00C469F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</w:t>
      </w:r>
      <w:r w:rsidR="00071D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postępowania nr </w:t>
      </w:r>
      <w:r w:rsidR="005B7BD9">
        <w:rPr>
          <w:rFonts w:ascii="Arial" w:eastAsia="Times New Roman" w:hAnsi="Arial" w:cs="Arial"/>
          <w:bCs/>
          <w:sz w:val="20"/>
          <w:szCs w:val="20"/>
          <w:lang w:eastAsia="pl-PL"/>
        </w:rPr>
        <w:t>47</w:t>
      </w:r>
      <w:r w:rsidR="00C469F0">
        <w:rPr>
          <w:rFonts w:ascii="Arial" w:eastAsia="Times New Roman" w:hAnsi="Arial" w:cs="Arial"/>
          <w:bCs/>
          <w:sz w:val="20"/>
          <w:szCs w:val="20"/>
          <w:lang w:eastAsia="pl-PL"/>
        </w:rPr>
        <w:t>/PN/20</w:t>
      </w:r>
      <w:r w:rsidR="00CC5CFB">
        <w:rPr>
          <w:rFonts w:ascii="Arial" w:eastAsia="Times New Roman" w:hAnsi="Arial" w:cs="Arial"/>
          <w:bCs/>
          <w:sz w:val="20"/>
          <w:szCs w:val="20"/>
          <w:lang w:eastAsia="pl-PL"/>
        </w:rPr>
        <w:t>20</w:t>
      </w:r>
    </w:p>
    <w:p w:rsidR="00C469F0" w:rsidRPr="00C469F0" w:rsidRDefault="00C469F0" w:rsidP="00E24431">
      <w:pPr>
        <w:widowControl w:val="0"/>
        <w:adjustRightInd w:val="0"/>
        <w:spacing w:after="0"/>
        <w:ind w:left="284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4384D" w:rsidRPr="00E24431" w:rsidRDefault="0054384D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44913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Zamawiający: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25</w:t>
      </w:r>
      <w:r w:rsidR="00A429A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Wojskowy Oddział Gospodarczy w Białymstoku</w:t>
      </w:r>
    </w:p>
    <w:p w:rsidR="00C469F0" w:rsidRPr="00E24431" w:rsidRDefault="00C469F0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54384D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Wykonawca:</w:t>
      </w:r>
      <w:r w:rsidR="00DA3D0A"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</w:p>
    <w:p w:rsidR="0054384D" w:rsidRDefault="0054384D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DA3D0A"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244913" w:rsidRPr="00E24431" w:rsidRDefault="00244913" w:rsidP="00AA6BA7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24431">
        <w:rPr>
          <w:rFonts w:ascii="Arial" w:eastAsia="Times New Roman" w:hAnsi="Arial" w:cs="Arial"/>
          <w:sz w:val="16"/>
          <w:szCs w:val="16"/>
          <w:lang w:eastAsia="pl-PL"/>
        </w:rPr>
        <w:t>(nazwa, siedziba)</w:t>
      </w:r>
    </w:p>
    <w:p w:rsidR="0054384D" w:rsidRDefault="00244913" w:rsidP="00071D91">
      <w:pPr>
        <w:widowControl w:val="0"/>
        <w:tabs>
          <w:tab w:val="left" w:pos="8345"/>
        </w:tabs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071D9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</w:p>
    <w:p w:rsidR="00244913" w:rsidRPr="00E24431" w:rsidRDefault="00244913" w:rsidP="00E24431">
      <w:pPr>
        <w:widowControl w:val="0"/>
        <w:adjustRightInd w:val="0"/>
        <w:spacing w:after="0"/>
        <w:ind w:right="59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</w:p>
    <w:p w:rsidR="00244913" w:rsidRDefault="00244913" w:rsidP="00B1554E">
      <w:pPr>
        <w:widowControl w:val="0"/>
        <w:adjustRightInd w:val="0"/>
        <w:spacing w:after="0"/>
        <w:ind w:right="595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24431">
        <w:rPr>
          <w:rFonts w:ascii="Arial" w:eastAsia="Times New Roman" w:hAnsi="Arial" w:cs="Arial"/>
          <w:sz w:val="16"/>
          <w:szCs w:val="16"/>
          <w:lang w:eastAsia="pl-PL"/>
        </w:rPr>
        <w:t>(imię, nazwisko, stanowisko/podstawa do  reprezentacji)</w:t>
      </w:r>
    </w:p>
    <w:p w:rsidR="00C469F0" w:rsidRDefault="00C469F0" w:rsidP="00B1554E">
      <w:pPr>
        <w:widowControl w:val="0"/>
        <w:adjustRightInd w:val="0"/>
        <w:spacing w:after="0"/>
        <w:ind w:right="595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C469F0" w:rsidRDefault="00C469F0" w:rsidP="00B1554E">
      <w:pPr>
        <w:widowControl w:val="0"/>
        <w:adjustRightInd w:val="0"/>
        <w:spacing w:after="0"/>
        <w:ind w:right="595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44913" w:rsidRPr="00E24431" w:rsidRDefault="00244913" w:rsidP="00E24431">
      <w:pPr>
        <w:widowControl w:val="0"/>
        <w:adjustRightInd w:val="0"/>
        <w:spacing w:after="0"/>
        <w:ind w:right="59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Oświadczenie Wykonawcy</w:t>
      </w:r>
    </w:p>
    <w:p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244913" w:rsidRPr="00E24431" w:rsidRDefault="00244913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Składane na podstawie art. 25a ust.</w:t>
      </w:r>
      <w:r w:rsidR="00956C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 ustawy Prawo zamówień publicznych </w:t>
      </w:r>
      <w:r w:rsidRPr="00E24431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="005F3CD5">
        <w:rPr>
          <w:rFonts w:ascii="Arial" w:eastAsia="Times New Roman" w:hAnsi="Arial" w:cs="Arial"/>
          <w:bCs/>
          <w:sz w:val="24"/>
          <w:szCs w:val="24"/>
          <w:lang w:eastAsia="pl-PL"/>
        </w:rPr>
        <w:t>tj.</w:t>
      </w:r>
      <w:r w:rsidR="003504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35616D" w:rsidRPr="004B0237">
        <w:rPr>
          <w:rFonts w:ascii="Arial" w:hAnsi="Arial" w:cs="Arial"/>
          <w:sz w:val="24"/>
          <w:szCs w:val="24"/>
        </w:rPr>
        <w:t>Dz.U. z 201</w:t>
      </w:r>
      <w:r w:rsidR="00CC5CFB">
        <w:rPr>
          <w:rFonts w:ascii="Arial" w:hAnsi="Arial" w:cs="Arial"/>
          <w:sz w:val="24"/>
          <w:szCs w:val="24"/>
        </w:rPr>
        <w:t>9</w:t>
      </w:r>
      <w:r w:rsidR="0035616D" w:rsidRPr="004B0237">
        <w:rPr>
          <w:rFonts w:ascii="Arial" w:hAnsi="Arial" w:cs="Arial"/>
          <w:sz w:val="24"/>
          <w:szCs w:val="24"/>
        </w:rPr>
        <w:t xml:space="preserve"> r., poz. 1</w:t>
      </w:r>
      <w:r w:rsidR="00CC5CFB">
        <w:rPr>
          <w:rFonts w:ascii="Arial" w:hAnsi="Arial" w:cs="Arial"/>
          <w:sz w:val="24"/>
          <w:szCs w:val="24"/>
        </w:rPr>
        <w:t>843</w:t>
      </w:r>
      <w:r w:rsidR="00036EEF">
        <w:rPr>
          <w:rFonts w:ascii="Arial" w:hAnsi="Arial" w:cs="Arial"/>
          <w:sz w:val="24"/>
          <w:szCs w:val="24"/>
        </w:rPr>
        <w:t xml:space="preserve"> z późn. zm.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6C009E" w:rsidRPr="00E24431" w:rsidRDefault="00DA3D0A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I .</w:t>
      </w:r>
      <w:r w:rsidR="00244913"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DOTYCZĄCE SPEŁNIANIA WARUNKÓW UDZIAŁU </w:t>
      </w:r>
    </w:p>
    <w:p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 POSTĘPOWANIU</w:t>
      </w:r>
    </w:p>
    <w:p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71D91" w:rsidRDefault="00244913" w:rsidP="00071D91">
      <w:pPr>
        <w:spacing w:after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Na potrzeby postępowania o udzielenie zamówienia publicznego, </w:t>
      </w:r>
      <w:r w:rsidR="00071D9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prowadzonego w </w:t>
      </w:r>
      <w:r w:rsidRPr="00E2443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trybie przetargu nieograniczonego przez 25 Wojskowy Oddział Gospodarczy</w:t>
      </w:r>
      <w:r w:rsidR="00E2443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="00071D9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w </w:t>
      </w:r>
      <w:r w:rsidRPr="00E2443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Białymstoku</w:t>
      </w:r>
      <w:r w:rsidR="00C469F0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na</w:t>
      </w:r>
      <w:r w:rsidR="00C469F0" w:rsidRPr="003504D2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:</w:t>
      </w:r>
    </w:p>
    <w:p w:rsidR="00036EEF" w:rsidRDefault="00071D91" w:rsidP="00071D91">
      <w:pPr>
        <w:spacing w:after="0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071D91">
        <w:rPr>
          <w:rFonts w:ascii="Arial" w:hAnsi="Arial" w:cs="Arial"/>
          <w:b/>
          <w:sz w:val="24"/>
          <w:szCs w:val="24"/>
        </w:rPr>
        <w:t>„</w:t>
      </w:r>
      <w:r w:rsidR="005B7BD9" w:rsidRPr="005B7BD9">
        <w:rPr>
          <w:rFonts w:ascii="Arial" w:hAnsi="Arial" w:cs="Arial"/>
          <w:b/>
          <w:sz w:val="24"/>
          <w:szCs w:val="24"/>
        </w:rPr>
        <w:t>Usługa zabezpieczenia 25. WOG    w Białymstoku w przenośne urządzenia sanitarne wraz z ich obsługą serwisową oraz obsługą serwisową przenośnych urządzeń sanitarnych stanowiących własność Zamawiającego</w:t>
      </w:r>
      <w:r w:rsidRPr="00071D91">
        <w:rPr>
          <w:rFonts w:ascii="Arial" w:hAnsi="Arial" w:cs="Arial"/>
          <w:b/>
          <w:sz w:val="24"/>
          <w:szCs w:val="24"/>
        </w:rPr>
        <w:t>”.</w:t>
      </w:r>
    </w:p>
    <w:p w:rsidR="00036EEF" w:rsidRDefault="00036EEF" w:rsidP="00036E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97C67" w:rsidRPr="00FC69D0">
        <w:rPr>
          <w:rFonts w:ascii="Arial" w:hAnsi="Arial" w:cs="Arial"/>
          <w:b/>
          <w:sz w:val="24"/>
          <w:szCs w:val="24"/>
        </w:rPr>
        <w:t>(</w:t>
      </w:r>
      <w:r w:rsidR="00071D91">
        <w:rPr>
          <w:rFonts w:ascii="Arial" w:hAnsi="Arial" w:cs="Arial"/>
          <w:b/>
          <w:sz w:val="24"/>
          <w:szCs w:val="24"/>
        </w:rPr>
        <w:t xml:space="preserve">nr sprawy: </w:t>
      </w:r>
      <w:r w:rsidR="005B7BD9">
        <w:rPr>
          <w:rFonts w:ascii="Arial" w:hAnsi="Arial" w:cs="Arial"/>
          <w:b/>
          <w:sz w:val="24"/>
          <w:szCs w:val="24"/>
        </w:rPr>
        <w:t>47</w:t>
      </w:r>
      <w:r w:rsidR="00097C67" w:rsidRPr="00097C67">
        <w:rPr>
          <w:rFonts w:ascii="Arial" w:hAnsi="Arial" w:cs="Arial"/>
          <w:b/>
          <w:sz w:val="24"/>
          <w:szCs w:val="24"/>
        </w:rPr>
        <w:t>/PN/2020)</w:t>
      </w:r>
    </w:p>
    <w:p w:rsidR="00244913" w:rsidRPr="00EB3290" w:rsidRDefault="00097C67" w:rsidP="00036EEF">
      <w:pPr>
        <w:spacing w:after="0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97C67">
        <w:rPr>
          <w:rFonts w:ascii="Arial" w:hAnsi="Arial" w:cs="Arial"/>
          <w:b/>
          <w:sz w:val="24"/>
          <w:szCs w:val="24"/>
        </w:rPr>
        <w:t xml:space="preserve"> </w:t>
      </w:r>
      <w:r w:rsidR="00244913" w:rsidRPr="00EB3290">
        <w:rPr>
          <w:rFonts w:ascii="Arial" w:eastAsia="Times New Roman" w:hAnsi="Arial" w:cs="Arial"/>
          <w:i/>
          <w:sz w:val="24"/>
          <w:szCs w:val="24"/>
          <w:lang w:eastAsia="pl-PL"/>
        </w:rPr>
        <w:t>informuję:</w:t>
      </w:r>
    </w:p>
    <w:p w:rsidR="00244913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04D2" w:rsidRPr="00E24431" w:rsidRDefault="003504D2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4913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1. </w:t>
      </w:r>
      <w:r w:rsidR="00244913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INFORMACJA DOTYCZĄCA WYKONAWCY:</w:t>
      </w:r>
    </w:p>
    <w:p w:rsidR="00244913" w:rsidRPr="00E24431" w:rsidRDefault="00244913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spełniam warunki udziału w postępowaniu określone przez Zamawiającego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pecyfikacji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stotnych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arunków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1554E">
        <w:rPr>
          <w:rFonts w:ascii="Arial" w:eastAsia="Times New Roman" w:hAnsi="Arial" w:cs="Arial"/>
          <w:sz w:val="24"/>
          <w:szCs w:val="24"/>
          <w:lang w:eastAsia="pl-PL"/>
        </w:rPr>
        <w:t>amówienia</w:t>
      </w:r>
      <w:r w:rsidR="006C009E" w:rsidRPr="00E244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009E" w:rsidRPr="00FC69D0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………….………….. (miejscowość) </w:t>
      </w:r>
      <w:r w:rsidRPr="00FC69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:rsidR="006C009E" w:rsidRPr="00E24431" w:rsidRDefault="006C009E" w:rsidP="00E24431">
      <w:pPr>
        <w:widowControl w:val="0"/>
        <w:adjustRightInd w:val="0"/>
        <w:spacing w:after="0"/>
        <w:ind w:left="141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        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6C009E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        </w:t>
      </w:r>
      <w:r w:rsidR="006C009E"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6C009E"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54453A" w:rsidRDefault="0054453A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54453A" w:rsidRDefault="0054453A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6C009E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2. </w:t>
      </w:r>
      <w:r w:rsidR="006C009E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INFORMACJA W ZWIĄZKU Z POLEGANIEM NA ZASOBACH INNYCH PODMIOTÓW:</w:t>
      </w:r>
    </w:p>
    <w:p w:rsidR="006C009E" w:rsidRPr="00E24431" w:rsidRDefault="006C009E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w celu wykazani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>a spełnienia warunków udziału w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postępowaniu określone przez Zamawiającego w 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Specyfikacji </w:t>
      </w:r>
      <w:r w:rsidR="00956C9E">
        <w:rPr>
          <w:rFonts w:ascii="Arial" w:eastAsia="Times New Roman" w:hAnsi="Arial" w:cs="Arial"/>
          <w:sz w:val="24"/>
          <w:szCs w:val="24"/>
          <w:lang w:eastAsia="pl-PL"/>
        </w:rPr>
        <w:t>Istotnych Warunków Zamówienia</w:t>
      </w:r>
      <w:r w:rsidR="005E4E3F">
        <w:rPr>
          <w:rFonts w:ascii="Arial" w:eastAsia="Times New Roman" w:hAnsi="Arial" w:cs="Arial"/>
          <w:sz w:val="24"/>
          <w:szCs w:val="24"/>
          <w:lang w:eastAsia="pl-PL"/>
        </w:rPr>
        <w:t xml:space="preserve">, znak sprawy </w:t>
      </w:r>
      <w:r w:rsidR="005B7BD9">
        <w:rPr>
          <w:rFonts w:ascii="Arial" w:hAnsi="Arial" w:cs="Arial"/>
          <w:sz w:val="24"/>
          <w:szCs w:val="24"/>
        </w:rPr>
        <w:t>47</w:t>
      </w:r>
      <w:r w:rsidR="00C469F0">
        <w:rPr>
          <w:rFonts w:ascii="Arial" w:hAnsi="Arial" w:cs="Arial"/>
          <w:sz w:val="24"/>
          <w:szCs w:val="24"/>
        </w:rPr>
        <w:t>/</w:t>
      </w:r>
      <w:r w:rsidR="00B50DED">
        <w:rPr>
          <w:rFonts w:ascii="Arial" w:hAnsi="Arial" w:cs="Arial"/>
          <w:sz w:val="24"/>
          <w:szCs w:val="24"/>
        </w:rPr>
        <w:t>PN/20</w:t>
      </w:r>
      <w:r w:rsidR="00CC5CFB">
        <w:rPr>
          <w:rFonts w:ascii="Arial" w:hAnsi="Arial" w:cs="Arial"/>
          <w:sz w:val="24"/>
          <w:szCs w:val="24"/>
        </w:rPr>
        <w:t>20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, polegam na zasobach następującego/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podmiotu/ów: </w:t>
      </w:r>
    </w:p>
    <w:p w:rsidR="006C009E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w następującym zakresie:</w:t>
      </w:r>
    </w:p>
    <w:p w:rsidR="00DA3D0A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….……………………………………………………………</w:t>
      </w:r>
      <w:r w:rsidR="00C469F0">
        <w:rPr>
          <w:rFonts w:ascii="Arial" w:eastAsia="Times New Roman" w:hAnsi="Arial" w:cs="Arial"/>
          <w:sz w:val="24"/>
          <w:szCs w:val="24"/>
          <w:lang w:eastAsia="pl-PL"/>
        </w:rPr>
        <w:t>……………………...................</w:t>
      </w:r>
    </w:p>
    <w:p w:rsidR="00097C67" w:rsidRPr="00E24431" w:rsidRDefault="00097C67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009E" w:rsidRPr="00FC69D0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………….………….. (miejscowość) </w:t>
      </w:r>
      <w:r w:rsidRPr="00FC69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:rsidR="00AA6BA7" w:rsidRDefault="00AA6BA7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4431" w:rsidRPr="00E24431" w:rsidRDefault="00FC69D0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AA6BA7" w:rsidRPr="00AA6BA7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      </w:t>
      </w:r>
      <w:r w:rsidR="00E24431"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E24431"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B85547" w:rsidRDefault="00B85547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C5CFB" w:rsidRDefault="00CC5CFB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C5CFB" w:rsidRDefault="00097C67" w:rsidP="00097C67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45BBF">
        <w:rPr>
          <w:rFonts w:ascii="Arial" w:eastAsia="Times New Roman" w:hAnsi="Arial" w:cs="Arial"/>
          <w:bCs/>
          <w:iCs/>
          <w:sz w:val="28"/>
          <w:szCs w:val="28"/>
          <w:vertAlign w:val="superscript"/>
          <w:lang w:eastAsia="x-none"/>
        </w:rPr>
        <w:t xml:space="preserve">Zgodnie z art. 22a 2 ustawy </w:t>
      </w:r>
      <w:proofErr w:type="spellStart"/>
      <w:r w:rsidRPr="00A45BBF">
        <w:rPr>
          <w:rFonts w:ascii="Arial" w:eastAsia="Times New Roman" w:hAnsi="Arial" w:cs="Arial"/>
          <w:bCs/>
          <w:iCs/>
          <w:sz w:val="28"/>
          <w:szCs w:val="28"/>
          <w:vertAlign w:val="superscript"/>
          <w:lang w:eastAsia="x-none"/>
        </w:rPr>
        <w:t>Pzp</w:t>
      </w:r>
      <w:proofErr w:type="spellEnd"/>
      <w:r w:rsidRPr="00A45BBF">
        <w:rPr>
          <w:rFonts w:ascii="Arial" w:eastAsia="Times New Roman" w:hAnsi="Arial" w:cs="Arial"/>
          <w:bCs/>
          <w:iCs/>
          <w:sz w:val="28"/>
          <w:szCs w:val="28"/>
          <w:vertAlign w:val="superscript"/>
          <w:lang w:eastAsia="x-none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  <w:r>
        <w:rPr>
          <w:rFonts w:ascii="Arial" w:eastAsia="Times New Roman" w:hAnsi="Arial" w:cs="Arial"/>
          <w:bCs/>
          <w:iCs/>
          <w:sz w:val="28"/>
          <w:szCs w:val="28"/>
          <w:vertAlign w:val="superscript"/>
          <w:lang w:eastAsia="x-none"/>
        </w:rPr>
        <w:t xml:space="preserve"> Udostępniający składa zobowiązanie do udostępnienie zasobów wraz z ofertą Wykonawcy.</w:t>
      </w:r>
    </w:p>
    <w:p w:rsidR="00CC5CFB" w:rsidRDefault="00CC5CFB" w:rsidP="00097C67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C5CFB" w:rsidRDefault="00CC5CFB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469F0" w:rsidRDefault="00C469F0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DA3D0A" w:rsidRPr="00E24431" w:rsidRDefault="00DA3D0A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Oświadczenie Wykonawcy</w:t>
      </w:r>
    </w:p>
    <w:p w:rsidR="00DA3D0A" w:rsidRDefault="00DA3D0A" w:rsidP="00DB14F9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Składane na podstawie art. 25a ust.1 ustawy </w:t>
      </w:r>
      <w:r w:rsidR="00E24431"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Prawo zamówień publicznych </w:t>
      </w:r>
      <w:r w:rsidR="00DB14F9" w:rsidRPr="00E24431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="005F3CD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tj. </w:t>
      </w:r>
      <w:r w:rsidR="0035616D" w:rsidRPr="004B0237">
        <w:rPr>
          <w:rFonts w:ascii="Arial" w:hAnsi="Arial" w:cs="Arial"/>
          <w:sz w:val="24"/>
          <w:szCs w:val="24"/>
        </w:rPr>
        <w:t>Dz.U. z 201</w:t>
      </w:r>
      <w:r w:rsidR="003F7105">
        <w:rPr>
          <w:rFonts w:ascii="Arial" w:hAnsi="Arial" w:cs="Arial"/>
          <w:sz w:val="24"/>
          <w:szCs w:val="24"/>
        </w:rPr>
        <w:t>9</w:t>
      </w:r>
      <w:r w:rsidR="0035616D" w:rsidRPr="004B0237">
        <w:rPr>
          <w:rFonts w:ascii="Arial" w:hAnsi="Arial" w:cs="Arial"/>
          <w:sz w:val="24"/>
          <w:szCs w:val="24"/>
        </w:rPr>
        <w:t xml:space="preserve"> r., poz. </w:t>
      </w:r>
      <w:r w:rsidR="003F7105">
        <w:rPr>
          <w:rFonts w:ascii="Arial" w:hAnsi="Arial" w:cs="Arial"/>
          <w:sz w:val="24"/>
          <w:szCs w:val="24"/>
        </w:rPr>
        <w:t>1843</w:t>
      </w:r>
      <w:r w:rsidR="00036EEF">
        <w:rPr>
          <w:rFonts w:ascii="Arial" w:hAnsi="Arial" w:cs="Arial"/>
          <w:sz w:val="24"/>
          <w:szCs w:val="24"/>
        </w:rPr>
        <w:t xml:space="preserve"> z późn. zm.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DB14F9" w:rsidRPr="00E24431" w:rsidRDefault="00DB14F9" w:rsidP="00DB14F9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A3D0A" w:rsidRPr="00E24431" w:rsidRDefault="00DA3D0A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II. DOTYCZĄCE PRZESŁANEK WYKLUCZENIA Z POSTĘPOWANIA </w:t>
      </w: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1. INFORMACJA DOTYCZĄCA WYKONAWCY:</w:t>
      </w:r>
    </w:p>
    <w:p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009E" w:rsidRPr="00E24431" w:rsidRDefault="00DA3D0A" w:rsidP="00E24431">
      <w:pPr>
        <w:pStyle w:val="Akapitzlist"/>
        <w:widowControl w:val="0"/>
        <w:numPr>
          <w:ilvl w:val="0"/>
          <w:numId w:val="2"/>
        </w:numPr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</w:t>
      </w:r>
      <w:r w:rsidR="003F7105">
        <w:rPr>
          <w:rFonts w:ascii="Arial" w:eastAsia="Times New Roman" w:hAnsi="Arial" w:cs="Arial"/>
          <w:sz w:val="24"/>
          <w:szCs w:val="24"/>
          <w:lang w:eastAsia="pl-PL"/>
        </w:rPr>
        <w:t>odstawie</w:t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 xml:space="preserve">art. 24 ust.1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</w:p>
    <w:p w:rsidR="00DA3D0A" w:rsidRPr="00E24431" w:rsidRDefault="00DA3D0A" w:rsidP="00E24431">
      <w:pPr>
        <w:pStyle w:val="Akapitzlist"/>
        <w:widowControl w:val="0"/>
        <w:numPr>
          <w:ilvl w:val="0"/>
          <w:numId w:val="2"/>
        </w:numPr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na podstawie art. 24 ust. 5 pkt. 1</w:t>
      </w:r>
      <w:r w:rsidR="00071D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3D0A" w:rsidRPr="00FC69D0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 ………….………….. (miejscowość) </w:t>
      </w:r>
      <w:r w:rsidRPr="00FC69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:rsidR="00DA3D0A" w:rsidRPr="00E24431" w:rsidRDefault="00FC69D0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</w:t>
      </w:r>
      <w:r w:rsidR="00DA3D0A"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</w:p>
    <w:p w:rsidR="00DA3D0A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</w:t>
      </w:r>
      <w:r w:rsidR="00DA3D0A"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DA3D0A"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5F3CD5" w:rsidRDefault="005F3CD5" w:rsidP="00E24431">
      <w:pPr>
        <w:widowControl w:val="0"/>
        <w:adjustRightInd w:val="0"/>
        <w:spacing w:after="0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</w:p>
    <w:p w:rsidR="00FC69D0" w:rsidRDefault="00FC69D0" w:rsidP="00E24431">
      <w:pPr>
        <w:widowControl w:val="0"/>
        <w:adjustRightInd w:val="0"/>
        <w:spacing w:after="0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bookmarkStart w:id="0" w:name="_GoBack"/>
      <w:bookmarkEnd w:id="0"/>
    </w:p>
    <w:p w:rsidR="00DA3D0A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2. INFORMACJA DOTYCZĄCA WYKONAWCY</w:t>
      </w:r>
      <w:r w:rsidR="00161DD5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 </w:t>
      </w:r>
      <w:r w:rsidR="00FB75BE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W SYTUACJI GDY WYKONAWCA PODLEGA WYKLUCZENIU I PODJĘCIU ŚRODKÓW WYSTARCZAJĄCYCH DO WYKAZANIA JEGO RZETELNOŚCI</w:t>
      </w:r>
      <w:r w:rsidR="00FB75BE"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E24431" w:rsidRPr="00E24431" w:rsidRDefault="00E24431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B75BE" w:rsidRPr="00E24431" w:rsidRDefault="00FB75BE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 xml:space="preserve"> do mnie podstawy wykluczenia z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postępowania na podstawie  art.: …………</w:t>
      </w:r>
      <w:r w:rsidR="00B85547">
        <w:rPr>
          <w:rFonts w:ascii="Arial" w:eastAsia="Times New Roman" w:hAnsi="Arial" w:cs="Arial"/>
          <w:sz w:val="24"/>
          <w:szCs w:val="24"/>
          <w:lang w:eastAsia="pl-PL"/>
        </w:rPr>
        <w:t>……………...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…………………(z pośród wymienionych w art. 24 ust.1 pkt 13-14,16-20 lub art. 24 ust. 5 pkt 1 ustawy 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>). Jednocześnie oświadczam, że w związku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z ww. okoliczn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>ością, na podstawie art. 24 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ust. 8 ustawy </w:t>
      </w:r>
      <w:proofErr w:type="spellStart"/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>, podjąłem następujące środki naprawcze:</w:t>
      </w:r>
    </w:p>
    <w:p w:rsidR="00FC69D0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69D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………………………………………………………………………………………………………………………………………………………………………………………………………….…………..</w:t>
      </w:r>
    </w:p>
    <w:p w:rsidR="00343355" w:rsidRPr="00FC69D0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 (miejscowość) </w:t>
      </w:r>
      <w:r w:rsidRPr="00FC69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</w:t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</w:t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343355" w:rsidRPr="00E24431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    </w:t>
      </w:r>
      <w:r w:rsidR="00343355"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343355"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5F3CD5" w:rsidRDefault="005F3CD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5CFB" w:rsidRPr="00E24431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3. OŚWIADCZENIE DOTYCZĄCE PODMIOTU, NA KTÓREGO ZASOBY POWOŁUJE SIĘ WYKONAWCA</w:t>
      </w:r>
      <w:r w:rsidR="00244913"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43355" w:rsidRPr="00E24431" w:rsidRDefault="00343355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następujący/e podmiot/y, n</w:t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>a którego zasoby powołuję się w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niniejszym</w:t>
      </w:r>
      <w:r w:rsidR="009E65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postępowaniu, </w:t>
      </w:r>
      <w:proofErr w:type="spellStart"/>
      <w:r w:rsidR="009E656F">
        <w:rPr>
          <w:rFonts w:ascii="Arial" w:eastAsia="Times New Roman" w:hAnsi="Arial" w:cs="Arial"/>
          <w:sz w:val="24"/>
          <w:szCs w:val="24"/>
          <w:lang w:eastAsia="pl-PL"/>
        </w:rPr>
        <w:t>tj</w:t>
      </w:r>
      <w:proofErr w:type="spellEnd"/>
      <w:r w:rsidR="009E656F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9E65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…………..................................................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161DD5" w:rsidRPr="009224DE" w:rsidRDefault="00161DD5" w:rsidP="00B85547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224DE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 a także w zależności od podmiotu: NIP/PESEL, KRS/CIDG)</w:t>
      </w:r>
    </w:p>
    <w:p w:rsidR="00343355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ie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podlegają/ją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wykluczeniu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z postępowania o udzielenie zamówienia</w:t>
      </w:r>
      <w:r w:rsidR="005B1F19" w:rsidRPr="00E244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1E69" w:rsidRPr="00FC69D0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69D0">
        <w:rPr>
          <w:rFonts w:ascii="Arial" w:eastAsia="Times New Roman" w:hAnsi="Arial" w:cs="Arial"/>
          <w:sz w:val="20"/>
          <w:szCs w:val="20"/>
          <w:lang w:eastAsia="pl-PL"/>
        </w:rPr>
        <w:t xml:space="preserve">………….………….. (miejscowość) </w:t>
      </w:r>
      <w:r w:rsidRPr="00FC69D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EB1E69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        </w:t>
      </w:r>
      <w:r w:rsidR="00EB1E69" w:rsidRPr="009224DE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EB1E69" w:rsidRPr="009224DE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5F3CD5" w:rsidRDefault="005F3CD5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C5CFB" w:rsidRDefault="00CC5CFB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C5CFB" w:rsidRDefault="00CC5CFB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C5CFB" w:rsidRDefault="00CC5CFB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9E656F" w:rsidRDefault="009E656F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C5CFB" w:rsidRDefault="00CC5CFB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FC69D0" w:rsidRDefault="00FC69D0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FC69D0" w:rsidRDefault="00FC69D0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FC69D0" w:rsidRDefault="00FC69D0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C5CFB" w:rsidRDefault="00CC5CFB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C5CFB" w:rsidRDefault="00CC5CFB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C5CFB" w:rsidRDefault="00CC5CFB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161DD5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4. OŚWIADCZENIE DOTYCZĄCE PODWYKONAWCY NIEBĘDĄCEGO PODMIOTEM, NA KT</w:t>
      </w:r>
      <w:r w:rsidR="005B1F19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ÓREGO ZASOBY POWOŁUJE SIĘ WYKONAWCA</w:t>
      </w:r>
      <w:r w:rsidR="00161DD5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:</w:t>
      </w:r>
    </w:p>
    <w:p w:rsidR="00EB1E69" w:rsidRPr="00E24431" w:rsidRDefault="00161DD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Uwaga, zastosować tylko wtedy gdy Zamaw</w:t>
      </w:r>
      <w:r w:rsidR="00B1554E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iający przewidział możliwość, o </w:t>
      </w: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której mowa w art. 25a ust. 5 pkt.2 ustawy </w:t>
      </w:r>
      <w:proofErr w:type="spellStart"/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Pzp</w:t>
      </w:r>
      <w:proofErr w:type="spellEnd"/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3355" w:rsidRPr="00E24431" w:rsidRDefault="005B1F19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ami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nie podleją/ją wykluczeniu z postępowania o udzielenie zamówienia publicznego.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1F19" w:rsidRPr="00FC69D0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………….………….. (miejscowość) </w:t>
      </w:r>
      <w:r w:rsidRPr="00FC69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5B1F19" w:rsidRPr="00E24431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    </w:t>
      </w:r>
      <w:r w:rsidR="005B1F19"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5B1F19"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343355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4384D" w:rsidRDefault="0054384D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EB1E69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5. OŚWIADCZENIE DOTYCZĄCE PODANYCH INFORMACJI: </w:t>
      </w:r>
    </w:p>
    <w:p w:rsidR="009224DE" w:rsidRPr="00E24431" w:rsidRDefault="009224D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B1E69" w:rsidRPr="00E24431" w:rsidRDefault="00EB1E69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43355" w:rsidRPr="00FC69D0" w:rsidRDefault="00343355" w:rsidP="00E24431">
      <w:pPr>
        <w:widowControl w:val="0"/>
        <w:adjustRightInd w:val="0"/>
        <w:spacing w:after="0"/>
        <w:ind w:left="6382"/>
        <w:jc w:val="both"/>
        <w:rPr>
          <w:rFonts w:ascii="Arial" w:eastAsia="Times New Roman" w:hAnsi="Arial" w:cs="Arial"/>
          <w:bCs/>
          <w:sz w:val="16"/>
          <w:szCs w:val="16"/>
          <w:vertAlign w:val="superscript"/>
          <w:lang w:eastAsia="x-none"/>
        </w:rPr>
      </w:pPr>
    </w:p>
    <w:p w:rsidR="00EB1E69" w:rsidRPr="00FC69D0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………….………….. (miejscowość) </w:t>
      </w:r>
      <w:r w:rsidRPr="00FC69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EB1E69" w:rsidRPr="00E24431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        </w:t>
      </w:r>
      <w:r w:rsidR="00EB1E69"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EB1E69"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343355" w:rsidRPr="00E24431" w:rsidRDefault="00343355" w:rsidP="00E24431">
      <w:pPr>
        <w:widowControl w:val="0"/>
        <w:adjustRightInd w:val="0"/>
        <w:spacing w:after="0"/>
        <w:ind w:left="6382"/>
        <w:jc w:val="both"/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</w:pPr>
    </w:p>
    <w:sectPr w:rsidR="00343355" w:rsidRPr="00E244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B1" w:rsidRDefault="006F5AB1" w:rsidP="00C303D5">
      <w:pPr>
        <w:spacing w:after="0" w:line="240" w:lineRule="auto"/>
      </w:pPr>
      <w:r>
        <w:separator/>
      </w:r>
    </w:p>
  </w:endnote>
  <w:endnote w:type="continuationSeparator" w:id="0">
    <w:p w:rsidR="006F5AB1" w:rsidRDefault="006F5AB1" w:rsidP="00C3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21673326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504D2" w:rsidRPr="003504D2" w:rsidRDefault="003504D2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3504D2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3504D2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3504D2">
          <w:rPr>
            <w:rFonts w:ascii="Arial" w:hAnsi="Arial" w:cs="Arial"/>
            <w:sz w:val="20"/>
            <w:szCs w:val="20"/>
          </w:rPr>
          <w:instrText>PAGE    \* MERGEFORMAT</w:instrText>
        </w:r>
        <w:r w:rsidRPr="003504D2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5B7BD9" w:rsidRPr="005B7BD9">
          <w:rPr>
            <w:rFonts w:ascii="Arial" w:eastAsiaTheme="majorEastAsia" w:hAnsi="Arial" w:cs="Arial"/>
            <w:noProof/>
            <w:sz w:val="20"/>
            <w:szCs w:val="20"/>
          </w:rPr>
          <w:t>4</w:t>
        </w:r>
        <w:r w:rsidRPr="003504D2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/4</w:t>
        </w:r>
      </w:p>
    </w:sdtContent>
  </w:sdt>
  <w:p w:rsidR="00C303D5" w:rsidRDefault="00C303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B1" w:rsidRDefault="006F5AB1" w:rsidP="00C303D5">
      <w:pPr>
        <w:spacing w:after="0" w:line="240" w:lineRule="auto"/>
      </w:pPr>
      <w:r>
        <w:separator/>
      </w:r>
    </w:p>
  </w:footnote>
  <w:footnote w:type="continuationSeparator" w:id="0">
    <w:p w:rsidR="006F5AB1" w:rsidRDefault="006F5AB1" w:rsidP="00C3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F0" w:rsidRPr="00C469F0" w:rsidRDefault="005B7BD9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47</w:t>
    </w:r>
    <w:r w:rsidR="00CC5CFB">
      <w:rPr>
        <w:rFonts w:ascii="Arial" w:hAnsi="Arial" w:cs="Arial"/>
        <w:sz w:val="18"/>
        <w:szCs w:val="18"/>
      </w:rPr>
      <w:t>/PN/2020</w:t>
    </w:r>
  </w:p>
  <w:p w:rsidR="00C469F0" w:rsidRDefault="00C469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0268"/>
    <w:multiLevelType w:val="hybridMultilevel"/>
    <w:tmpl w:val="98FEF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34084AC7"/>
    <w:multiLevelType w:val="hybridMultilevel"/>
    <w:tmpl w:val="D30ADA56"/>
    <w:lvl w:ilvl="0" w:tplc="93662C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11404"/>
    <w:multiLevelType w:val="hybridMultilevel"/>
    <w:tmpl w:val="8F74E8EE"/>
    <w:lvl w:ilvl="0" w:tplc="427E564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A6"/>
    <w:rsid w:val="0002687A"/>
    <w:rsid w:val="00036EEF"/>
    <w:rsid w:val="00071D91"/>
    <w:rsid w:val="00097C67"/>
    <w:rsid w:val="000C6694"/>
    <w:rsid w:val="00105461"/>
    <w:rsid w:val="00131AD1"/>
    <w:rsid w:val="00161DD5"/>
    <w:rsid w:val="001939C5"/>
    <w:rsid w:val="001A640B"/>
    <w:rsid w:val="001C380F"/>
    <w:rsid w:val="00240386"/>
    <w:rsid w:val="00244913"/>
    <w:rsid w:val="002843D7"/>
    <w:rsid w:val="002C48FD"/>
    <w:rsid w:val="002D6820"/>
    <w:rsid w:val="002F16EB"/>
    <w:rsid w:val="003027A6"/>
    <w:rsid w:val="00317716"/>
    <w:rsid w:val="003270A9"/>
    <w:rsid w:val="00343355"/>
    <w:rsid w:val="003504D2"/>
    <w:rsid w:val="0035616D"/>
    <w:rsid w:val="003A6496"/>
    <w:rsid w:val="003F7105"/>
    <w:rsid w:val="0040111B"/>
    <w:rsid w:val="004258FE"/>
    <w:rsid w:val="00433F91"/>
    <w:rsid w:val="00443279"/>
    <w:rsid w:val="00443F58"/>
    <w:rsid w:val="004533BF"/>
    <w:rsid w:val="004555D7"/>
    <w:rsid w:val="0046125D"/>
    <w:rsid w:val="00470BE1"/>
    <w:rsid w:val="004B7983"/>
    <w:rsid w:val="004C5877"/>
    <w:rsid w:val="004D1D92"/>
    <w:rsid w:val="004E35EA"/>
    <w:rsid w:val="004F4DB8"/>
    <w:rsid w:val="0054384D"/>
    <w:rsid w:val="0054453A"/>
    <w:rsid w:val="00546088"/>
    <w:rsid w:val="00555E1A"/>
    <w:rsid w:val="00576087"/>
    <w:rsid w:val="005B1F19"/>
    <w:rsid w:val="005B7BD9"/>
    <w:rsid w:val="005C16BC"/>
    <w:rsid w:val="005E4E3F"/>
    <w:rsid w:val="005F3CD5"/>
    <w:rsid w:val="00630043"/>
    <w:rsid w:val="006C009E"/>
    <w:rsid w:val="006F5AB1"/>
    <w:rsid w:val="007075B2"/>
    <w:rsid w:val="007B39D1"/>
    <w:rsid w:val="007D1F49"/>
    <w:rsid w:val="007E5C7E"/>
    <w:rsid w:val="00843E43"/>
    <w:rsid w:val="00870406"/>
    <w:rsid w:val="008A357D"/>
    <w:rsid w:val="008B79D1"/>
    <w:rsid w:val="008E13B9"/>
    <w:rsid w:val="008E556C"/>
    <w:rsid w:val="009224DE"/>
    <w:rsid w:val="0094193C"/>
    <w:rsid w:val="00956C9E"/>
    <w:rsid w:val="009E656F"/>
    <w:rsid w:val="00A429A9"/>
    <w:rsid w:val="00A8318F"/>
    <w:rsid w:val="00AA38A4"/>
    <w:rsid w:val="00AA6BA7"/>
    <w:rsid w:val="00AE2F18"/>
    <w:rsid w:val="00B1554E"/>
    <w:rsid w:val="00B450C9"/>
    <w:rsid w:val="00B50DED"/>
    <w:rsid w:val="00B530C7"/>
    <w:rsid w:val="00B85547"/>
    <w:rsid w:val="00B8657A"/>
    <w:rsid w:val="00C22C25"/>
    <w:rsid w:val="00C303D5"/>
    <w:rsid w:val="00C469F0"/>
    <w:rsid w:val="00CC5CFB"/>
    <w:rsid w:val="00CE2A83"/>
    <w:rsid w:val="00D14BDA"/>
    <w:rsid w:val="00D269DB"/>
    <w:rsid w:val="00D322EE"/>
    <w:rsid w:val="00D325F4"/>
    <w:rsid w:val="00D37372"/>
    <w:rsid w:val="00D67E44"/>
    <w:rsid w:val="00DA3D0A"/>
    <w:rsid w:val="00DB14F9"/>
    <w:rsid w:val="00DC1830"/>
    <w:rsid w:val="00DC5E52"/>
    <w:rsid w:val="00E24431"/>
    <w:rsid w:val="00E51035"/>
    <w:rsid w:val="00E92C18"/>
    <w:rsid w:val="00EB1E69"/>
    <w:rsid w:val="00EB3290"/>
    <w:rsid w:val="00EE3539"/>
    <w:rsid w:val="00EF335A"/>
    <w:rsid w:val="00F04A0E"/>
    <w:rsid w:val="00F256D7"/>
    <w:rsid w:val="00F50ECA"/>
    <w:rsid w:val="00F71196"/>
    <w:rsid w:val="00FB75BE"/>
    <w:rsid w:val="00FC6891"/>
    <w:rsid w:val="00FC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0D6F"/>
  <w15:docId w15:val="{9AC8F7F1-9883-4F04-94C8-E940924B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D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D5"/>
  </w:style>
  <w:style w:type="paragraph" w:styleId="Stopka">
    <w:name w:val="footer"/>
    <w:basedOn w:val="Normalny"/>
    <w:link w:val="StopkaZnak"/>
    <w:uiPriority w:val="99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D5"/>
  </w:style>
  <w:style w:type="paragraph" w:styleId="Tekstdymka">
    <w:name w:val="Balloon Text"/>
    <w:basedOn w:val="Normalny"/>
    <w:link w:val="TekstdymkaZnak"/>
    <w:uiPriority w:val="99"/>
    <w:semiHidden/>
    <w:unhideWhenUsed/>
    <w:rsid w:val="005F3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Dunda Julia</dc:creator>
  <cp:lastModifiedBy>Dane Ukryte</cp:lastModifiedBy>
  <cp:revision>12</cp:revision>
  <cp:lastPrinted>2019-04-24T12:51:00Z</cp:lastPrinted>
  <dcterms:created xsi:type="dcterms:W3CDTF">2020-02-10T07:33:00Z</dcterms:created>
  <dcterms:modified xsi:type="dcterms:W3CDTF">2020-12-07T09:38:00Z</dcterms:modified>
</cp:coreProperties>
</file>