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666732">
        <w:rPr>
          <w:rFonts w:ascii="Times New Roman" w:eastAsia="Times New Roman" w:hAnsi="Times New Roman" w:cs="Times New Roman"/>
          <w:sz w:val="22"/>
          <w:szCs w:val="24"/>
        </w:rPr>
        <w:t>Załącznik nr 1</w:t>
      </w:r>
    </w:p>
    <w:p w:rsid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666732" w:rsidRP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815DFD" w:rsidRPr="00666732" w:rsidRDefault="00815DFD" w:rsidP="00815DF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="00682930"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815DFD" w:rsidRPr="00666732" w:rsidRDefault="00815DFD" w:rsidP="00815DF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666732">
        <w:rPr>
          <w:rFonts w:ascii="Times New Roman" w:eastAsia="Times New Roman" w:hAnsi="Times New Roman" w:cs="Times New Roman"/>
          <w:sz w:val="18"/>
          <w:szCs w:val="24"/>
        </w:rPr>
        <w:t>(pieczęć firmowa)</w:t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  <w:t xml:space="preserve">(miejscowość, data) </w:t>
      </w:r>
    </w:p>
    <w:p w:rsidR="00815DFD" w:rsidRPr="00666732" w:rsidRDefault="00815DFD" w:rsidP="00815DF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DFD" w:rsidRPr="00666732" w:rsidRDefault="00815DFD" w:rsidP="00666732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b/>
          <w:sz w:val="24"/>
          <w:szCs w:val="24"/>
        </w:rPr>
        <w:t>OFERTA CENOWA</w:t>
      </w:r>
    </w:p>
    <w:p w:rsidR="00666732" w:rsidRPr="00666732" w:rsidRDefault="00666732" w:rsidP="00666732">
      <w:pPr>
        <w:spacing w:line="276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Odpowiadając na ogłoszenia do złożenia oferty cenowej na</w:t>
      </w:r>
    </w:p>
    <w:p w:rsidR="00B6447F" w:rsidRPr="00B6447F" w:rsidRDefault="00B6447F" w:rsidP="00B644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47F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Pr="00B6447F">
        <w:rPr>
          <w:rFonts w:ascii="Times New Roman" w:eastAsia="Times New Roman" w:hAnsi="Times New Roman" w:cs="Times New Roman"/>
          <w:b/>
          <w:sz w:val="24"/>
          <w:szCs w:val="24"/>
        </w:rPr>
        <w:t>Montaż krat w pomieszczeniach magazynów w budynku nr 49 kompleks koszarowy - Mirosławiec</w:t>
      </w:r>
      <w:r w:rsidRPr="00B6447F">
        <w:rPr>
          <w:rFonts w:ascii="Times New Roman" w:eastAsia="Arial" w:hAnsi="Times New Roman" w:cs="Times New Roman"/>
          <w:b/>
          <w:sz w:val="24"/>
          <w:szCs w:val="24"/>
        </w:rPr>
        <w:t>” Sygnatura sprawy RG/22/2022</w:t>
      </w:r>
    </w:p>
    <w:p w:rsidR="00B6447F" w:rsidRPr="00B6447F" w:rsidRDefault="00B6447F" w:rsidP="00B6447F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5DFD" w:rsidRPr="00666732" w:rsidRDefault="00815DFD" w:rsidP="00815DF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6732" w:rsidRPr="00666732" w:rsidRDefault="00666732" w:rsidP="0066673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Działając w imieniu i na rzecz: (podać nazwę wykonawcy) 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 xml:space="preserve"> z siedzibą w 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NIP: …………………………..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REGON: …………………….</w:t>
      </w:r>
    </w:p>
    <w:p w:rsidR="00815DFD" w:rsidRPr="00666732" w:rsidRDefault="00815DFD" w:rsidP="00666732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Oferuję wykonanie, zgodnie z wymogami opisu pr</w:t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zedmiotu zamówienia, za kwotę 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br/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wysokości: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netto: ........................................................ zł, 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podatek VAT ........ %,  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brutto: ....................................................... zł, </w:t>
      </w:r>
    </w:p>
    <w:p w:rsidR="00815DFD" w:rsidRPr="00666732" w:rsidRDefault="00815DFD" w:rsidP="0066673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(słownie: ............................................................................................................)</w:t>
      </w:r>
    </w:p>
    <w:p w:rsidR="00815DFD" w:rsidRPr="00666732" w:rsidRDefault="00815DFD" w:rsidP="00815DF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W załączeniu składamy dokumenty ……………………………………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815DFD" w:rsidRPr="00666732" w:rsidRDefault="00815DFD" w:rsidP="0066673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Wyrażam zgodę na przetwarzanie moic</w:t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h danych osobowych, złożonych 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w formularzu ofertowym, w celu przeprowadzenie przedmiotowego postępowania oraz w celu realizacji umowy. (W przypadku korzystania, przy realizacji przedmiotu umowy, z podwykonawców wymagana jest zgoda tych podwykonawców, o treści jak powyżej).</w:t>
      </w:r>
    </w:p>
    <w:p w:rsidR="00815DFD" w:rsidRPr="00666732" w:rsidRDefault="00815DFD" w:rsidP="00666732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Dane kontaktowe: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Osoba upoważniona do kontaktu: ………………….………………………….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Tel……………………………… 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Adres poczty elektronicznej: ……………………………………………………</w:t>
      </w:r>
    </w:p>
    <w:p w:rsidR="00815DFD" w:rsidRDefault="00815DFD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</w:p>
    <w:p w:rsidR="00666732" w:rsidRPr="00666732" w:rsidRDefault="00666732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</w:p>
    <w:p w:rsidR="00815DFD" w:rsidRPr="00666732" w:rsidRDefault="00815DFD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              ..............................................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815DFD" w:rsidRPr="00666732" w:rsidRDefault="00815DFD" w:rsidP="00666732">
      <w:pPr>
        <w:widowControl w:val="0"/>
        <w:snapToGrid w:val="0"/>
        <w:ind w:left="4963" w:right="-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66732">
        <w:rPr>
          <w:rFonts w:ascii="Times New Roman" w:eastAsia="Times New Roman" w:hAnsi="Times New Roman" w:cs="Times New Roman"/>
          <w:sz w:val="18"/>
          <w:szCs w:val="18"/>
        </w:rPr>
        <w:t>(podpis i pieczątka osoby/osób uprawnionych</w:t>
      </w:r>
    </w:p>
    <w:p w:rsidR="00815DFD" w:rsidRPr="00666732" w:rsidRDefault="00815DFD" w:rsidP="00666732">
      <w:pPr>
        <w:widowControl w:val="0"/>
        <w:snapToGrid w:val="0"/>
        <w:ind w:left="4963" w:right="-56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66732">
        <w:rPr>
          <w:rFonts w:ascii="Times New Roman" w:eastAsia="Times New Roman" w:hAnsi="Times New Roman" w:cs="Times New Roman"/>
          <w:sz w:val="18"/>
          <w:szCs w:val="18"/>
        </w:rPr>
        <w:t>do składania oświadczeń woli w imieniu Wykonawcy)</w:t>
      </w:r>
    </w:p>
    <w:p w:rsidR="007F02A0" w:rsidRPr="00666732" w:rsidRDefault="00507D12">
      <w:pPr>
        <w:rPr>
          <w:rFonts w:ascii="Times New Roman" w:hAnsi="Times New Roman" w:cs="Times New Roman"/>
          <w:sz w:val="24"/>
          <w:szCs w:val="24"/>
        </w:rPr>
      </w:pPr>
    </w:p>
    <w:sectPr w:rsidR="007F02A0" w:rsidRPr="006667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12" w:rsidRDefault="00507D12" w:rsidP="00815DFD">
      <w:r>
        <w:separator/>
      </w:r>
    </w:p>
  </w:endnote>
  <w:endnote w:type="continuationSeparator" w:id="0">
    <w:p w:rsidR="00507D12" w:rsidRDefault="00507D12" w:rsidP="008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12" w:rsidRDefault="00507D12" w:rsidP="00815DFD">
      <w:r>
        <w:separator/>
      </w:r>
    </w:p>
  </w:footnote>
  <w:footnote w:type="continuationSeparator" w:id="0">
    <w:p w:rsidR="00507D12" w:rsidRDefault="00507D12" w:rsidP="0081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FD" w:rsidRPr="00815DFD" w:rsidRDefault="00815DFD" w:rsidP="00815DFD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28"/>
        <w:szCs w:val="28"/>
      </w:rPr>
    </w:pPr>
    <w:r w:rsidRPr="00815DFD">
      <w:rPr>
        <w:rFonts w:ascii="Cambria" w:hAnsi="Cambria"/>
        <w:sz w:val="28"/>
        <w:szCs w:val="28"/>
      </w:rPr>
      <w:t>21 Baza Lotnictwa Taktycznego, ul. Połczyńska 32, 78-301 Świdwin</w:t>
    </w:r>
  </w:p>
  <w:p w:rsidR="00815DFD" w:rsidRPr="00815DFD" w:rsidRDefault="00815DFD" w:rsidP="00815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662"/>
    <w:multiLevelType w:val="hybridMultilevel"/>
    <w:tmpl w:val="E2BABB84"/>
    <w:lvl w:ilvl="0" w:tplc="0A30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6189E"/>
    <w:multiLevelType w:val="hybridMultilevel"/>
    <w:tmpl w:val="14A0A2F6"/>
    <w:lvl w:ilvl="0" w:tplc="5710807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73455"/>
    <w:multiLevelType w:val="hybridMultilevel"/>
    <w:tmpl w:val="3A9CED96"/>
    <w:lvl w:ilvl="0" w:tplc="177899AC">
      <w:start w:val="1"/>
      <w:numFmt w:val="decimal"/>
      <w:lvlText w:val="%1."/>
      <w:lvlJc w:val="left"/>
      <w:pPr>
        <w:ind w:left="6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6F20C93"/>
    <w:multiLevelType w:val="hybridMultilevel"/>
    <w:tmpl w:val="22883CB6"/>
    <w:lvl w:ilvl="0" w:tplc="5DBEB7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FD"/>
    <w:rsid w:val="00003F86"/>
    <w:rsid w:val="000B24E4"/>
    <w:rsid w:val="002E786B"/>
    <w:rsid w:val="003421A1"/>
    <w:rsid w:val="003971B9"/>
    <w:rsid w:val="00416917"/>
    <w:rsid w:val="00507D12"/>
    <w:rsid w:val="00666732"/>
    <w:rsid w:val="00682930"/>
    <w:rsid w:val="00815DFD"/>
    <w:rsid w:val="008851BB"/>
    <w:rsid w:val="00AB4AA7"/>
    <w:rsid w:val="00B6447F"/>
    <w:rsid w:val="00C348C6"/>
    <w:rsid w:val="00CC6884"/>
    <w:rsid w:val="00F63423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63536-C987-417B-97DA-2310F1C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3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Wietrak Agata</dc:creator>
  <cp:keywords/>
  <dc:description/>
  <cp:lastModifiedBy>Wietrak Agata</cp:lastModifiedBy>
  <cp:revision>2</cp:revision>
  <cp:lastPrinted>2022-04-12T12:03:00Z</cp:lastPrinted>
  <dcterms:created xsi:type="dcterms:W3CDTF">2022-04-12T12:03:00Z</dcterms:created>
  <dcterms:modified xsi:type="dcterms:W3CDTF">2022-04-12T12:03:00Z</dcterms:modified>
</cp:coreProperties>
</file>